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3D" w:rsidRPr="00BC693D" w:rsidRDefault="00BC693D" w:rsidP="00BC693D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C693D">
        <w:rPr>
          <w:rStyle w:val="c11"/>
          <w:b/>
          <w:bCs/>
          <w:color w:val="010101"/>
        </w:rPr>
        <w:t>Сценарий спортивно- оздоровительного развлечения ко дню физкультурника</w:t>
      </w:r>
    </w:p>
    <w:p w:rsidR="00BC693D" w:rsidRPr="00BC693D" w:rsidRDefault="00BC693D" w:rsidP="00BC693D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C693D">
        <w:rPr>
          <w:rStyle w:val="c11"/>
          <w:b/>
          <w:bCs/>
          <w:color w:val="010101"/>
        </w:rPr>
        <w:t>«Физкульт-Ура!»</w:t>
      </w:r>
      <w:r w:rsidR="0038172B">
        <w:rPr>
          <w:rStyle w:val="c11"/>
          <w:b/>
          <w:bCs/>
          <w:color w:val="010101"/>
        </w:rPr>
        <w:t xml:space="preserve"> Август 2025г</w:t>
      </w:r>
    </w:p>
    <w:p w:rsidR="00BC693D" w:rsidRPr="00BC693D" w:rsidRDefault="00BC693D" w:rsidP="00BC693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C693D">
        <w:rPr>
          <w:rStyle w:val="c4"/>
          <w:b/>
          <w:bCs/>
          <w:color w:val="333333"/>
        </w:rPr>
        <w:t>Цель:</w:t>
      </w:r>
      <w:r w:rsidRPr="00BC693D">
        <w:rPr>
          <w:rStyle w:val="c0"/>
          <w:color w:val="333333"/>
        </w:rPr>
        <w:t> повысить интерес к физической культуре и здоровому образу жизни.</w:t>
      </w:r>
    </w:p>
    <w:p w:rsidR="00BC693D" w:rsidRPr="00BC693D" w:rsidRDefault="00BC693D" w:rsidP="00BC693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C693D">
        <w:rPr>
          <w:rStyle w:val="c4"/>
          <w:b/>
          <w:bCs/>
          <w:color w:val="333333"/>
        </w:rPr>
        <w:t>Задачи:</w:t>
      </w:r>
      <w:r w:rsidRPr="00BC693D">
        <w:rPr>
          <w:rStyle w:val="c0"/>
          <w:color w:val="333333"/>
        </w:rPr>
        <w:t> активизировать двигательную деятельность детей, развивать быстроту, ловкость, координацию движений, ориентировку в пространстве. Развивать выдержку и внимание в играх и эстафетах. Прививать любовь к спорту и физической культуре. Создать радостное эмоциональное настроение.</w:t>
      </w:r>
    </w:p>
    <w:p w:rsidR="00BC693D" w:rsidRDefault="00BC693D" w:rsidP="00BC693D">
      <w:pPr>
        <w:pStyle w:val="c1"/>
        <w:shd w:val="clear" w:color="auto" w:fill="FFFFFF"/>
        <w:spacing w:before="0" w:beforeAutospacing="0" w:after="0" w:afterAutospacing="0"/>
        <w:rPr>
          <w:rStyle w:val="c3"/>
          <w:color w:val="333333"/>
        </w:rPr>
      </w:pPr>
      <w:r>
        <w:rPr>
          <w:rStyle w:val="c3"/>
          <w:color w:val="333333"/>
        </w:rPr>
        <w:t>Место проведения: территория детского сада.</w:t>
      </w:r>
    </w:p>
    <w:p w:rsidR="00BC693D" w:rsidRDefault="00BC693D" w:rsidP="00BC693D">
      <w:pPr>
        <w:pStyle w:val="c1"/>
        <w:shd w:val="clear" w:color="auto" w:fill="FFFFFF"/>
        <w:spacing w:before="0" w:beforeAutospacing="0" w:after="0" w:afterAutospacing="0"/>
        <w:rPr>
          <w:rStyle w:val="c3"/>
          <w:color w:val="333333"/>
        </w:rPr>
      </w:pPr>
      <w:r>
        <w:rPr>
          <w:rStyle w:val="c3"/>
          <w:color w:val="333333"/>
        </w:rPr>
        <w:t>Под музыку дети выходят на территорию детского сада</w:t>
      </w:r>
      <w:r w:rsidRPr="00BC693D">
        <w:rPr>
          <w:rStyle w:val="c3"/>
          <w:color w:val="333333"/>
        </w:rPr>
        <w:t>.</w:t>
      </w:r>
      <w:r>
        <w:rPr>
          <w:rStyle w:val="c3"/>
          <w:color w:val="333333"/>
        </w:rPr>
        <w:t xml:space="preserve"> Ведущий приглашает детей на праздник спорта и здоровья. Коротко рассказывает о дне физкультурника. Дети читают стихи о спорте.</w:t>
      </w:r>
      <w:r w:rsidR="0038172B">
        <w:rPr>
          <w:rStyle w:val="c3"/>
          <w:color w:val="333333"/>
        </w:rPr>
        <w:t xml:space="preserve"> Неожиданно на празднике появляется микроб.</w:t>
      </w:r>
    </w:p>
    <w:p w:rsidR="0038172B" w:rsidRPr="00BC693D" w:rsidRDefault="0038172B" w:rsidP="00BC693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11748D" w:rsidRDefault="0038172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817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6895" cy="1370171"/>
            <wp:effectExtent l="0" t="0" r="1905" b="1905"/>
            <wp:docPr id="1" name="Рисунок 1" descr="C:\Users\W8\Desktop\Спорт и здоровье 2025 лето\20250812_09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Спорт и здоровье 2025 лето\20250812_095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197" cy="137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7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3817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371600"/>
            <wp:effectExtent l="0" t="0" r="0" b="0"/>
            <wp:docPr id="2" name="Рисунок 2" descr="C:\Users\W8\Desktop\Спорт и здоровье 2025 лето\20250812_1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Спорт и здоровье 2025 лето\20250812_10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241" cy="137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7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3817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8321" cy="1348740"/>
            <wp:effectExtent l="0" t="0" r="0" b="3810"/>
            <wp:docPr id="3" name="Рисунок 3" descr="C:\Users\W8\Desktop\Спорт и здоровье 2025 лето\20250812_10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Спорт и здоровье 2025 лето\20250812_100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061" cy="1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955" w:rsidRDefault="0038172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Микроб призывает детей не заниматься спортом, больше прятаться от солнышка в тень, не купаться, а есть сладкие конфеты</w:t>
      </w:r>
      <w:r w:rsidR="00A719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Дети приглашают микроба</w:t>
      </w:r>
      <w:r w:rsidR="00A719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летом закаляться, загорать, есть овощи и фрукти 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принять участие в играх и эстафетах</w:t>
      </w:r>
      <w:r w:rsidR="00A71955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A71955" w:rsidRDefault="00A71955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719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Эстафета: « Гонки на самокатах»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 Протолкни мяч в ворота»</w:t>
      </w:r>
    </w:p>
    <w:p w:rsidR="0038172B" w:rsidRDefault="00A71955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719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</w:t>
      </w:r>
      <w:r w:rsidRPr="00A719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38629" cy="1303972"/>
            <wp:effectExtent l="7620" t="0" r="3175" b="3175"/>
            <wp:docPr id="4" name="Рисунок 4" descr="C:\Users\W8\Desktop\Спорт и здоровье 2025 лето\20250812_10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Спорт и здоровье 2025 лето\20250812_100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2008" cy="130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19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</w:t>
      </w:r>
      <w:r w:rsidRPr="00A719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12243" cy="1284182"/>
            <wp:effectExtent l="4445" t="0" r="6985" b="6985"/>
            <wp:docPr id="5" name="Рисунок 5" descr="C:\Users\W8\Desktop\Спорт и здоровье 2025 лето\20250812_10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Спорт и здоровье 2025 лето\20250812_1009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5925" cy="128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19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</w:p>
    <w:p w:rsidR="00A71955" w:rsidRDefault="00A71955" w:rsidP="0012164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Эстафета» Кто быстрее посадит цветы на клумбе»</w:t>
      </w:r>
      <w:r w:rsidR="001216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 Проползи на животе по гимнастической скамейке»</w:t>
      </w:r>
    </w:p>
    <w:p w:rsidR="00A71955" w:rsidRDefault="00A71955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719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86421" cy="1489816"/>
            <wp:effectExtent l="635" t="0" r="0" b="0"/>
            <wp:docPr id="6" name="Рисунок 6" descr="C:\Users\W8\Desktop\Спорт и здоровье 2025 лето\20250812_10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Спорт и здоровье 2025 лето\20250812_1016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1612" cy="149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642" w:rsidRPr="001216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216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="00121642" w:rsidRPr="001216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78022" cy="1483517"/>
            <wp:effectExtent l="0" t="635" r="3175" b="3175"/>
            <wp:docPr id="7" name="Рисунок 7" descr="C:\Users\W8\Desktop\Спорт и здоровье 2025 лето\20250812_10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Спорт и здоровье 2025 лето\20250812_1018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3299" cy="14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642" w:rsidRPr="001216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216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</w:t>
      </w:r>
      <w:r w:rsidR="00121642" w:rsidRPr="001216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58198" cy="1468649"/>
            <wp:effectExtent l="0" t="2857" r="1587" b="1588"/>
            <wp:docPr id="8" name="Рисунок 8" descr="C:\Users\W8\Desktop\Спорт и здоровье 2025 лето\20250812_10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Спорт и здоровье 2025 лето\20250812_102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4318" cy="147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642" w:rsidRDefault="00121642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21642" w:rsidRDefault="00121642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Эстафета « Бег в галошах под зонтом»</w:t>
      </w:r>
    </w:p>
    <w:p w:rsidR="00121642" w:rsidRDefault="00D0556B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121642" w:rsidRPr="001216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47002" cy="1385252"/>
            <wp:effectExtent l="2222" t="0" r="3493" b="3492"/>
            <wp:docPr id="9" name="Рисунок 9" descr="C:\Users\W8\Desktop\Спорт и здоровье 2025 лето\20250812_10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Спорт и здоровье 2025 лето\20250812_1024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5489" cy="139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5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</w:t>
      </w:r>
      <w:r w:rsidRPr="00D055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75364" cy="1406523"/>
            <wp:effectExtent l="6033" t="0" r="0" b="0"/>
            <wp:docPr id="10" name="Рисунок 10" descr="C:\Users\W8\Desktop\Спорт и здоровье 2025 лето\20250812_10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Спорт и здоровье 2025 лето\20250812_1024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5883" cy="141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5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</w:t>
      </w:r>
      <w:r w:rsidRPr="00D055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66368" cy="1399776"/>
            <wp:effectExtent l="4763" t="0" r="5397" b="5398"/>
            <wp:docPr id="11" name="Рисунок 11" descr="C:\Users\W8\Desktop\Спорт и здоровье 2025 лето\20250812_10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Спорт и здоровье 2025 лето\20250812_1024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5243" cy="140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56B" w:rsidRDefault="00D0556B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Эстафета « Канат</w:t>
      </w:r>
      <w:r w:rsidR="006039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оходцы».Ходьба босиком по камешкам,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, мас</w:t>
      </w:r>
      <w:r w:rsidR="006039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ажным дорожкам.</w:t>
      </w:r>
    </w:p>
    <w:p w:rsidR="00D0556B" w:rsidRDefault="00BA732C" w:rsidP="00BA732C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</w:t>
      </w:r>
      <w:r w:rsidR="00D0556B" w:rsidRPr="00D055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75470" cy="1406603"/>
            <wp:effectExtent l="5715" t="0" r="0" b="0"/>
            <wp:docPr id="13" name="Рисунок 13" descr="C:\Users\W8\Desktop\Спорт и здоровье 2025 лето\20250812_10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Спорт и здоровье 2025 лето\20250812_1029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6753" cy="141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</w:t>
      </w:r>
      <w:r w:rsidR="00D0556B" w:rsidRPr="00D055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61819" cy="1396365"/>
            <wp:effectExtent l="3810" t="0" r="0" b="0"/>
            <wp:docPr id="14" name="Рисунок 14" descr="C:\Users\W8\Desktop\Спорт и здоровье 2025 лето\20250812_10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Спорт и здоровье 2025 лето\20250812_1030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9005" cy="140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D7" w:rsidRDefault="00F544D7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Эстафета « Водоносы»</w:t>
      </w:r>
    </w:p>
    <w:p w:rsidR="00F544D7" w:rsidRDefault="00F544D7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544D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29765" cy="1447324"/>
            <wp:effectExtent l="0" t="0" r="0" b="635"/>
            <wp:docPr id="15" name="Рисунок 15" descr="C:\Users\W8\Desktop\Спорт и здоровье 2025 лето\20250812_10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Спорт и здоровье 2025 лето\20250812_1032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168" cy="144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4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  <w:r w:rsidRPr="00F544D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39503" cy="1304627"/>
            <wp:effectExtent l="7938" t="0" r="2222" b="2223"/>
            <wp:docPr id="16" name="Рисунок 16" descr="C:\Users\W8\Desktop\Спорт и здоровье 2025 лето\20250812_10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Спорт и здоровье 2025 лето\20250812_1034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3641" cy="130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4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A732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</w:t>
      </w:r>
      <w:r w:rsidRPr="00F544D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26801" cy="1445101"/>
            <wp:effectExtent l="0" t="0" r="0" b="3175"/>
            <wp:docPr id="17" name="Рисунок 17" descr="C:\Users\W8\Desktop\Спорт и здоровье 2025 лето\20250812_10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Спорт и здоровье 2025 лето\20250812_1035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83" cy="144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2C" w:rsidRDefault="00BA732C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Микроб благодарит детей за физкультурный праздник и обещает дружить со спортом ,чтобы быть здоровым и сильным.</w:t>
      </w:r>
    </w:p>
    <w:p w:rsidR="00BA732C" w:rsidRPr="00A71955" w:rsidRDefault="00BA732C" w:rsidP="00BA732C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A732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92399" cy="2019300"/>
            <wp:effectExtent l="0" t="0" r="0" b="0"/>
            <wp:docPr id="18" name="Рисунок 18" descr="C:\Users\W8\Desktop\Спорт и здоровье 2025 лето\20250812_10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Спорт и здоровье 2025 лето\20250812_1038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86" cy="202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732C" w:rsidRPr="00A7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FF9"/>
    <w:rsid w:val="0011748D"/>
    <w:rsid w:val="00121642"/>
    <w:rsid w:val="00361FF9"/>
    <w:rsid w:val="0038172B"/>
    <w:rsid w:val="00603910"/>
    <w:rsid w:val="00A71955"/>
    <w:rsid w:val="00BA732C"/>
    <w:rsid w:val="00BC693D"/>
    <w:rsid w:val="00D0556B"/>
    <w:rsid w:val="00F5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99DC7-4828-45B2-880C-C739FBB2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C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C693D"/>
  </w:style>
  <w:style w:type="character" w:customStyle="1" w:styleId="c20">
    <w:name w:val="c20"/>
    <w:basedOn w:val="a0"/>
    <w:rsid w:val="00BC693D"/>
  </w:style>
  <w:style w:type="paragraph" w:customStyle="1" w:styleId="c1">
    <w:name w:val="c1"/>
    <w:basedOn w:val="a"/>
    <w:rsid w:val="00BC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C693D"/>
  </w:style>
  <w:style w:type="character" w:customStyle="1" w:styleId="c0">
    <w:name w:val="c0"/>
    <w:basedOn w:val="a0"/>
    <w:rsid w:val="00BC693D"/>
  </w:style>
  <w:style w:type="character" w:customStyle="1" w:styleId="c3">
    <w:name w:val="c3"/>
    <w:basedOn w:val="a0"/>
    <w:rsid w:val="00BC6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2025-08-13T17:08:00Z</dcterms:created>
  <dcterms:modified xsi:type="dcterms:W3CDTF">2025-08-13T18:24:00Z</dcterms:modified>
</cp:coreProperties>
</file>